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1B" w:rsidRPr="00A0651B" w:rsidRDefault="00A0651B" w:rsidP="00A0651B">
      <w:pPr>
        <w:pageBreakBefore/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Prezado Professor,</w:t>
      </w:r>
    </w:p>
    <w:p w:rsidR="00A0651B" w:rsidRPr="00A0651B" w:rsidRDefault="00A0651B" w:rsidP="004C4A7C">
      <w:pPr>
        <w:spacing w:before="102" w:after="102"/>
        <w:jc w:val="both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Chegamos ao final do curso! A avaliação para nós é um rico instrumento de aprendizagem, que deve ser visto como algo positivo para nosso crescimento. Refletindo sobre a sua recente experiência com o curso, responda as seguintes questões.</w:t>
      </w:r>
    </w:p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*Obrigatório</w:t>
      </w:r>
    </w:p>
    <w:p w:rsidR="00A0651B" w:rsidRPr="00A0651B" w:rsidRDefault="00A0651B" w:rsidP="004C4A7C">
      <w:pPr>
        <w:pBdr>
          <w:bottom w:val="single" w:sz="6" w:space="1" w:color="000000"/>
        </w:pBdr>
        <w:spacing w:before="100" w:beforeAutospacing="1" w:after="0"/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  <w:t>Parte superior do formulário</w:t>
      </w:r>
    </w:p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Nome completo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A0651B" w:rsidRDefault="00A0651B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  <w:p w:rsidR="004C4A7C" w:rsidRDefault="004C4A7C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E-mail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A0651B" w:rsidRDefault="00A0651B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  <w:p w:rsidR="004C4A7C" w:rsidRDefault="004C4A7C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Cidade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A0651B" w:rsidRDefault="00A0651B" w:rsidP="00A0651B">
            <w:pPr>
              <w:spacing w:before="100" w:beforeAutospacing="1"/>
              <w:rPr>
                <w:rFonts w:eastAsia="Times New Roman" w:cs="Times New Roman"/>
                <w:color w:val="404040" w:themeColor="text1" w:themeTint="BF"/>
              </w:rPr>
            </w:pPr>
          </w:p>
          <w:p w:rsidR="004C4A7C" w:rsidRDefault="004C4A7C" w:rsidP="00A0651B">
            <w:pPr>
              <w:spacing w:before="100" w:beforeAutospacing="1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Default="004C4A7C" w:rsidP="004C4A7C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BE62B1" w:rsidRPr="005A0171" w:rsidRDefault="00BE62B1" w:rsidP="00BE62B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familiaridade com o computador? (Caso necessário, marque mais de uma alternativa): *</w:t>
      </w:r>
    </w:p>
    <w:p w:rsidR="00BE62B1" w:rsidRPr="005A0171" w:rsidRDefault="00BE62B1" w:rsidP="00BE62B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serviços pessoais como pagamento de contas.</w:t>
      </w:r>
    </w:p>
    <w:p w:rsidR="00BE62B1" w:rsidRPr="005A0171" w:rsidRDefault="00BE62B1" w:rsidP="00BE62B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e-mails pessoais.</w:t>
      </w:r>
    </w:p>
    <w:p w:rsidR="00BE62B1" w:rsidRPr="005A0171" w:rsidRDefault="00BE62B1" w:rsidP="00BE62B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redes sociais para fins pessoais.</w:t>
      </w:r>
    </w:p>
    <w:p w:rsidR="00BE62B1" w:rsidRPr="005A0171" w:rsidRDefault="00BE62B1" w:rsidP="00BE62B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preparar materiais para minhas aulas 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acompanhar o processo de aprendizagem dos meus alunos (notas, avaliações, portfólios, </w:t>
      </w:r>
      <w:proofErr w:type="spellStart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etc</w:t>
      </w:r>
      <w:proofErr w:type="spellEnd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)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me comunicar com a equipe da escola.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 grupo de estudos e planejamento com outros professores da minha escola.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promover atividades pedagógicas com meus alunos.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participar de redes colaborativa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s online com outros professores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. 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fazer curso a distância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Não faço uso computador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</w:p>
    <w:p w:rsidR="004C4A7C" w:rsidRPr="005A0171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opinião sobre uso do computador e internet? *</w:t>
      </w: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facilita a vida</w:t>
      </w:r>
    </w:p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complica a vida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soubesse usar melhor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tivesse mais acesso</w:t>
      </w:r>
    </w:p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4C4A7C" w:rsidRPr="005A0171" w:rsidRDefault="004C4A7C" w:rsidP="004C4A7C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lastRenderedPageBreak/>
        <w:t>Avalie a infraestrutura da escola disponível para atividades pedagógicas com uso de tecnologias digitais: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235"/>
        <w:gridCol w:w="1562"/>
        <w:gridCol w:w="1923"/>
        <w:gridCol w:w="1793"/>
        <w:gridCol w:w="1292"/>
      </w:tblGrid>
      <w:tr w:rsidR="004C4A7C" w:rsidRPr="005A0171" w:rsidTr="004C4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Em perfeitas condições de uso</w:t>
            </w: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Boa, mas precisando de alguma manutenção</w:t>
            </w: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Ruim. É necessária uma revisão urgente para que possa ser usada com os alunos</w:t>
            </w: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Não tem</w:t>
            </w:r>
          </w:p>
        </w:tc>
      </w:tr>
      <w:tr w:rsidR="004C4A7C" w:rsidRPr="005A0171" w:rsidTr="004C4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562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Lousas digitais nas salas de aula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proofErr w:type="spellStart"/>
            <w:r w:rsidRPr="00036CD8">
              <w:rPr>
                <w:rFonts w:eastAsia="Times New Roman" w:cs="Times New Roman"/>
                <w:color w:val="404040" w:themeColor="text1" w:themeTint="BF"/>
              </w:rPr>
              <w:t>Tablets</w:t>
            </w:r>
            <w:proofErr w:type="spellEnd"/>
            <w:r w:rsidRPr="00036CD8"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proofErr w:type="gramStart"/>
            <w:r w:rsidRPr="00036CD8">
              <w:rPr>
                <w:rFonts w:eastAsia="Times New Roman" w:cs="Times New Roman"/>
                <w:color w:val="404040" w:themeColor="text1" w:themeTint="BF"/>
              </w:rPr>
              <w:t>ou  Laptops</w:t>
            </w:r>
            <w:proofErr w:type="gramEnd"/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Pr="005A0171" w:rsidRDefault="004C4A7C" w:rsidP="004C4A7C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Avalie a disponibilidade dos recursos tecnológicos para desenvolver atividades pedagógicas com os alunos: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049"/>
        <w:gridCol w:w="1693"/>
        <w:gridCol w:w="1693"/>
        <w:gridCol w:w="1693"/>
        <w:gridCol w:w="1677"/>
      </w:tblGrid>
      <w:tr w:rsidR="004C4A7C" w:rsidRPr="005A0171" w:rsidTr="00BF0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Sempre disponível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Quase sempre disponível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Pouco disponível</w:t>
            </w: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Nunca está disponível</w:t>
            </w: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8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68"/>
        </w:trPr>
        <w:tc>
          <w:tcPr>
            <w:tcW w:w="1905" w:type="dxa"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57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036CD8">
              <w:rPr>
                <w:rFonts w:eastAsia="Times New Roman" w:cs="Times New Roman"/>
                <w:color w:val="404040" w:themeColor="text1" w:themeTint="BF"/>
              </w:rPr>
              <w:t>Lousas Interativas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proofErr w:type="spellStart"/>
            <w:r w:rsidRPr="00036CD8">
              <w:rPr>
                <w:rFonts w:eastAsia="Times New Roman" w:cs="Times New Roman"/>
                <w:color w:val="404040" w:themeColor="text1" w:themeTint="BF"/>
              </w:rPr>
              <w:t>Tablets</w:t>
            </w:r>
            <w:proofErr w:type="spellEnd"/>
            <w:r w:rsidRPr="00036CD8"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proofErr w:type="gramStart"/>
            <w:r w:rsidRPr="00036CD8">
              <w:rPr>
                <w:rFonts w:eastAsia="Times New Roman" w:cs="Times New Roman"/>
                <w:color w:val="404040" w:themeColor="text1" w:themeTint="BF"/>
              </w:rPr>
              <w:t>ou  Laptops</w:t>
            </w:r>
            <w:proofErr w:type="gramEnd"/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BE62B1" w:rsidRDefault="004C4A7C" w:rsidP="004C4A7C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036CD8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lastRenderedPageBreak/>
        <w:t xml:space="preserve">Você se sente preparado para: </w:t>
      </w: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*</w:t>
      </w:r>
    </w:p>
    <w:p w:rsidR="004C4A7C" w:rsidRDefault="004C4A7C" w:rsidP="004C4A7C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802"/>
        <w:gridCol w:w="2126"/>
        <w:gridCol w:w="1984"/>
        <w:gridCol w:w="1893"/>
      </w:tblGrid>
      <w:tr w:rsidR="00BE62B1" w:rsidRPr="005A0171" w:rsidTr="00766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Muito confortável</w:t>
            </w: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Pouco confortável</w:t>
            </w: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Nada confortável</w:t>
            </w:r>
          </w:p>
        </w:tc>
      </w:tr>
      <w:tr w:rsidR="00BE62B1" w:rsidRPr="005A0171" w:rsidTr="00766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>
              <w:rPr>
                <w:rFonts w:eastAsia="Times New Roman" w:cs="Times New Roman"/>
                <w:color w:val="404040" w:themeColor="text1" w:themeTint="BF"/>
              </w:rPr>
              <w:t>e</w:t>
            </w:r>
            <w:r w:rsidRPr="004856CE">
              <w:rPr>
                <w:rFonts w:eastAsia="Times New Roman" w:cs="Times New Roman"/>
                <w:color w:val="404040" w:themeColor="text1" w:themeTint="BF"/>
              </w:rPr>
              <w:t>xperiências museológicas online</w:t>
            </w:r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a criação de </w:t>
            </w:r>
            <w:proofErr w:type="spellStart"/>
            <w:r>
              <w:rPr>
                <w:rFonts w:eastAsia="Times New Roman"/>
                <w:color w:val="404040"/>
              </w:rPr>
              <w:t>audiolivros</w:t>
            </w:r>
            <w:proofErr w:type="spellEnd"/>
            <w:r>
              <w:rPr>
                <w:rFonts w:eastAsia="Times New Roman"/>
                <w:color w:val="404040"/>
              </w:rPr>
              <w:t xml:space="preserve"> com o </w:t>
            </w:r>
            <w:proofErr w:type="spellStart"/>
            <w:r>
              <w:rPr>
                <w:rFonts w:eastAsia="Times New Roman"/>
                <w:color w:val="404040"/>
              </w:rPr>
              <w:t>Audacity</w:t>
            </w:r>
            <w:proofErr w:type="spellEnd"/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>
              <w:rPr>
                <w:rFonts w:eastAsia="Times New Roman"/>
                <w:color w:val="404040"/>
              </w:rPr>
              <w:t xml:space="preserve">atividade de tradução de informações em representações visuais com o </w:t>
            </w:r>
            <w:proofErr w:type="spellStart"/>
            <w:r>
              <w:rPr>
                <w:rFonts w:eastAsia="Times New Roman"/>
                <w:color w:val="404040"/>
              </w:rPr>
              <w:t>Popplet</w:t>
            </w:r>
            <w:proofErr w:type="spellEnd"/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a produção de livros digitais com o </w:t>
            </w:r>
            <w:proofErr w:type="spellStart"/>
            <w:r>
              <w:rPr>
                <w:rFonts w:eastAsia="Times New Roman"/>
                <w:color w:val="404040"/>
              </w:rPr>
              <w:t>Storybird</w:t>
            </w:r>
            <w:proofErr w:type="spellEnd"/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atividades com jogos matemáticos  </w:t>
            </w:r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atividades </w:t>
            </w:r>
            <w:r>
              <w:rPr>
                <w:rFonts w:eastAsia="Times New Roman"/>
                <w:color w:val="404040"/>
              </w:rPr>
              <w:t xml:space="preserve">utilizando o </w:t>
            </w:r>
            <w:proofErr w:type="spellStart"/>
            <w:r>
              <w:rPr>
                <w:rFonts w:eastAsia="Times New Roman"/>
                <w:color w:val="404040"/>
              </w:rPr>
              <w:t>Celestia</w:t>
            </w:r>
            <w:proofErr w:type="spellEnd"/>
            <w:r>
              <w:rPr>
                <w:rFonts w:eastAsia="Times New Roman"/>
                <w:color w:val="404040"/>
              </w:rPr>
              <w:t xml:space="preserve"> para conhecer e explorar o espaço sem mistérios</w:t>
            </w:r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Incentivar apresentações mais dinâmicas e trabalho colaborativo utilizando o </w:t>
            </w:r>
            <w:proofErr w:type="spellStart"/>
            <w:r>
              <w:rPr>
                <w:rFonts w:eastAsia="Times New Roman"/>
                <w:color w:val="404040"/>
              </w:rPr>
              <w:t>Prezi</w:t>
            </w:r>
            <w:proofErr w:type="spellEnd"/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>Promover a leitura</w:t>
            </w:r>
            <w:r>
              <w:rPr>
                <w:rFonts w:eastAsia="Times New Roman"/>
                <w:color w:val="404040"/>
              </w:rPr>
              <w:t xml:space="preserve"> e a compreensão por meio de nuvens de </w:t>
            </w:r>
            <w:proofErr w:type="spellStart"/>
            <w:r>
              <w:rPr>
                <w:rFonts w:eastAsia="Times New Roman"/>
                <w:color w:val="404040"/>
              </w:rPr>
              <w:t>tags</w:t>
            </w:r>
            <w:proofErr w:type="spellEnd"/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Promover</w:t>
            </w:r>
            <w:r>
              <w:rPr>
                <w:rFonts w:eastAsia="Times New Roman"/>
                <w:color w:val="404040"/>
              </w:rPr>
              <w:t xml:space="preserve"> atividades utilizando smartphones, celulares, tabletes e outros mobiles  </w:t>
            </w:r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histórias interativas com o </w:t>
            </w:r>
            <w:proofErr w:type="spellStart"/>
            <w:r>
              <w:rPr>
                <w:rFonts w:eastAsia="Times New Roman"/>
                <w:color w:val="404040"/>
              </w:rPr>
              <w:t>PBWorks</w:t>
            </w:r>
            <w:proofErr w:type="spellEnd"/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atividades </w:t>
            </w:r>
            <w:r>
              <w:rPr>
                <w:rFonts w:eastAsia="Times New Roman"/>
                <w:color w:val="404040"/>
              </w:rPr>
              <w:t xml:space="preserve">espontâneas com o </w:t>
            </w:r>
            <w:proofErr w:type="spellStart"/>
            <w:r>
              <w:rPr>
                <w:rFonts w:eastAsia="Times New Roman"/>
                <w:color w:val="404040"/>
              </w:rPr>
              <w:t>Wordpress</w:t>
            </w:r>
            <w:proofErr w:type="spellEnd"/>
          </w:p>
        </w:tc>
        <w:tc>
          <w:tcPr>
            <w:tcW w:w="2126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BE62B1" w:rsidRPr="005A0171" w:rsidTr="00766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</w:tcPr>
          <w:p w:rsidR="00BE62B1" w:rsidRDefault="00BE62B1" w:rsidP="00766ABA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/>
                <w:color w:val="404040"/>
              </w:rPr>
              <w:t xml:space="preserve">Promover atividades de </w:t>
            </w:r>
            <w:r>
              <w:rPr>
                <w:rFonts w:eastAsia="Times New Roman"/>
                <w:color w:val="404040"/>
              </w:rPr>
              <w:lastRenderedPageBreak/>
              <w:t xml:space="preserve">construção da memória para projetos da história local, com o </w:t>
            </w:r>
            <w:proofErr w:type="spellStart"/>
            <w:r>
              <w:rPr>
                <w:rFonts w:eastAsia="Times New Roman"/>
                <w:color w:val="404040"/>
              </w:rPr>
              <w:t>Historypin</w:t>
            </w:r>
            <w:proofErr w:type="spellEnd"/>
          </w:p>
        </w:tc>
        <w:tc>
          <w:tcPr>
            <w:tcW w:w="2126" w:type="dxa"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</w:tcPr>
          <w:p w:rsidR="00BE62B1" w:rsidRPr="005A0171" w:rsidRDefault="00BE62B1" w:rsidP="00766ABA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BF060B" w:rsidRDefault="00BF060B" w:rsidP="00BF060B">
      <w:pP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O que você achou do curso? *</w:t>
      </w:r>
    </w:p>
    <w:p w:rsidR="00BF060B" w:rsidRPr="00BF060B" w:rsidRDefault="00BF060B" w:rsidP="00BF060B">
      <w:pPr>
        <w:spacing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Ruim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Regular     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Bom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Ótimo</w:t>
      </w:r>
    </w:p>
    <w:p w:rsidR="00BF060B" w:rsidRPr="00BF060B" w:rsidRDefault="00BF060B" w:rsidP="00BF060B">
      <w:pPr>
        <w:spacing w:after="0" w:line="240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 partir do curso você acredita que: *</w:t>
      </w:r>
    </w:p>
    <w:p w:rsidR="00BF060B" w:rsidRDefault="00BF060B" w:rsidP="00BF060B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Sua prática em sala de aula continuou a mesma de antes.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Sua prática em sala de aula ficou um pouco melhor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Sua prática em sala de aula ficou bem melhor.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Sua prática em sala de aula mudou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consideravelmente 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para melhor.</w:t>
      </w: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Você teve alguma dificuldade em participar do curso ou realizar as atividades propostas? *</w:t>
      </w: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Sim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Não</w:t>
      </w: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Se sim, quais foram os principais fatores? *</w:t>
      </w:r>
    </w:p>
    <w:p w:rsidR="00BF060B" w:rsidRPr="005A0171" w:rsidRDefault="00BF060B" w:rsidP="00BF060B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Nada atrapalhou meu desempenho no cu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rso.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A quantidade de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demanda pessoal e profissional.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Falta de apoio da gestão escolar.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Falta de interesse na proposta.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Falta de conhecimento tecnológico.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Outro.</w:t>
      </w:r>
    </w:p>
    <w:p w:rsidR="00A0651B" w:rsidRPr="00A0651B" w:rsidRDefault="00A0651B" w:rsidP="00A0651B">
      <w:pPr>
        <w:spacing w:before="100" w:beforeAutospacing="1" w:after="198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Aproveite este momento e utilize este espaço final</w:t>
      </w:r>
      <w:r w:rsidR="007D1B0D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 xml:space="preserve"> para contribuir com sugestões ou deixar um depoimento. </w:t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A0651B" w:rsidRP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00" w:type="dxa"/>
            <w:hideMark/>
          </w:tcPr>
          <w:p w:rsidR="00A0651B" w:rsidRPr="00A0651B" w:rsidRDefault="00A0651B" w:rsidP="00A0651B">
            <w:pPr>
              <w:spacing w:before="100" w:beforeAutospacing="1" w:line="276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A0651B" w:rsidRPr="00A0651B" w:rsidRDefault="00A0651B" w:rsidP="00A0651B">
            <w:pPr>
              <w:spacing w:before="100" w:beforeAutospacing="1" w:after="119" w:line="276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5A0171" w:rsidRPr="00A0651B" w:rsidRDefault="00A0651B" w:rsidP="00A0651B">
      <w:pPr>
        <w:spacing w:before="100" w:beforeAutospacing="1" w:after="198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Foi muito bom estar com você!</w:t>
      </w:r>
      <w:bookmarkStart w:id="0" w:name="_GoBack"/>
      <w:bookmarkEnd w:id="0"/>
      <w:r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  <w:t>Parte inferior do formulári</w:t>
      </w:r>
    </w:p>
    <w:sectPr w:rsidR="005A0171" w:rsidRPr="00A0651B" w:rsidSect="00964478">
      <w:footerReference w:type="default" r:id="rId8"/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0B" w:rsidRDefault="00BF060B" w:rsidP="007F4B88">
      <w:pPr>
        <w:spacing w:after="0" w:line="240" w:lineRule="auto"/>
      </w:pPr>
      <w:r>
        <w:separator/>
      </w:r>
    </w:p>
  </w:endnote>
  <w:endnote w:type="continuationSeparator" w:id="0">
    <w:p w:rsidR="00BF060B" w:rsidRDefault="00BF060B" w:rsidP="007F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8923BBE9-18D8-4118-849E-44C5B9430F3C}"/>
    <w:embedBold r:id="rId2" w:fontKey="{2C628AC9-F972-4A10-9FB2-721C555B470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0B" w:rsidRDefault="00BF060B" w:rsidP="007F4B88">
    <w:pPr>
      <w:pStyle w:val="Rodap"/>
      <w:jc w:val="right"/>
    </w:pPr>
    <w:r w:rsidRPr="007F4B88">
      <w:rPr>
        <w:noProof/>
        <w:lang w:eastAsia="pt-BR"/>
      </w:rPr>
      <w:drawing>
        <wp:inline distT="0" distB="0" distL="0" distR="0">
          <wp:extent cx="6314536" cy="670026"/>
          <wp:effectExtent l="19050" t="0" r="0" b="0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7354" cy="670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0B" w:rsidRDefault="00BF060B" w:rsidP="007F4B88">
      <w:pPr>
        <w:spacing w:after="0" w:line="240" w:lineRule="auto"/>
      </w:pPr>
      <w:r>
        <w:separator/>
      </w:r>
    </w:p>
  </w:footnote>
  <w:footnote w:type="continuationSeparator" w:id="0">
    <w:p w:rsidR="00BF060B" w:rsidRDefault="00BF060B" w:rsidP="007F4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C390A"/>
    <w:multiLevelType w:val="multilevel"/>
    <w:tmpl w:val="FEF0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A41743"/>
    <w:multiLevelType w:val="multilevel"/>
    <w:tmpl w:val="50A6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58731A"/>
    <w:multiLevelType w:val="multilevel"/>
    <w:tmpl w:val="09B4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embedSystemFonts/>
  <w:saveSubset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B88"/>
    <w:rsid w:val="002655B7"/>
    <w:rsid w:val="00385BF8"/>
    <w:rsid w:val="004C4A7C"/>
    <w:rsid w:val="00554B96"/>
    <w:rsid w:val="005A0171"/>
    <w:rsid w:val="006E47FB"/>
    <w:rsid w:val="00705D20"/>
    <w:rsid w:val="007D1B0D"/>
    <w:rsid w:val="007D4D9A"/>
    <w:rsid w:val="007F4B88"/>
    <w:rsid w:val="00806959"/>
    <w:rsid w:val="00870696"/>
    <w:rsid w:val="008E3A4F"/>
    <w:rsid w:val="00931047"/>
    <w:rsid w:val="00942500"/>
    <w:rsid w:val="00964478"/>
    <w:rsid w:val="009B2D80"/>
    <w:rsid w:val="00A0651B"/>
    <w:rsid w:val="00A2387F"/>
    <w:rsid w:val="00A318A7"/>
    <w:rsid w:val="00BE62B1"/>
    <w:rsid w:val="00BF060B"/>
    <w:rsid w:val="00C02BE1"/>
    <w:rsid w:val="00C26B48"/>
    <w:rsid w:val="00C3324E"/>
    <w:rsid w:val="00C50615"/>
    <w:rsid w:val="00CC53A2"/>
    <w:rsid w:val="00D22C90"/>
    <w:rsid w:val="00EB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44F39-6AC5-416B-97BB-8D3D0392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4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4B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F4B88"/>
  </w:style>
  <w:style w:type="paragraph" w:styleId="Rodap">
    <w:name w:val="footer"/>
    <w:basedOn w:val="Normal"/>
    <w:link w:val="Rodap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F4B88"/>
  </w:style>
  <w:style w:type="paragraph" w:styleId="Textodebalo">
    <w:name w:val="Balloon Text"/>
    <w:basedOn w:val="Normal"/>
    <w:link w:val="TextodebaloCarter"/>
    <w:uiPriority w:val="99"/>
    <w:semiHidden/>
    <w:unhideWhenUsed/>
    <w:rsid w:val="007F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F4B88"/>
    <w:rPr>
      <w:rFonts w:ascii="Tahoma" w:hAnsi="Tahoma" w:cs="Tahoma"/>
      <w:sz w:val="16"/>
      <w:szCs w:val="16"/>
    </w:rPr>
  </w:style>
  <w:style w:type="table" w:customStyle="1" w:styleId="Estilo1">
    <w:name w:val="Estilo1"/>
    <w:basedOn w:val="Tabelacontempornea"/>
    <w:uiPriority w:val="99"/>
    <w:qFormat/>
    <w:rsid w:val="00C02BE1"/>
    <w:pPr>
      <w:spacing w:after="0" w:line="240" w:lineRule="auto"/>
    </w:pPr>
    <w:rPr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7F4B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SombreadoClaro1">
    <w:name w:val="Sombreado Claro1"/>
    <w:basedOn w:val="Tabelanormal"/>
    <w:uiPriority w:val="60"/>
    <w:rsid w:val="005A01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elha">
    <w:name w:val="Table Grid"/>
    <w:basedOn w:val="Tabelanormal"/>
    <w:uiPriority w:val="59"/>
    <w:rsid w:val="005A0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Tipodeletrapredefinidodopargrafo"/>
    <w:rsid w:val="00BF060B"/>
  </w:style>
  <w:style w:type="character" w:customStyle="1" w:styleId="ss-required-asterisk">
    <w:name w:val="ss-required-asterisk"/>
    <w:basedOn w:val="Tipodeletrapredefinidodopargrafo"/>
    <w:rsid w:val="00BF060B"/>
  </w:style>
  <w:style w:type="character" w:customStyle="1" w:styleId="ss-choice-item-control">
    <w:name w:val="ss-choice-item-control"/>
    <w:basedOn w:val="Tipodeletrapredefinidodopargrafo"/>
    <w:rsid w:val="00BF060B"/>
  </w:style>
  <w:style w:type="character" w:customStyle="1" w:styleId="ss-choice-label">
    <w:name w:val="ss-choice-label"/>
    <w:basedOn w:val="Tipodeletrapredefinidodopargrafo"/>
    <w:rsid w:val="00BF0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6976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728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3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4001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41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437B4-8CE4-408D-B435-41FA2648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621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</dc:creator>
  <cp:lastModifiedBy>Ju Ribeiro</cp:lastModifiedBy>
  <cp:revision>6</cp:revision>
  <dcterms:created xsi:type="dcterms:W3CDTF">2013-07-03T20:03:00Z</dcterms:created>
  <dcterms:modified xsi:type="dcterms:W3CDTF">2014-08-08T19:05:00Z</dcterms:modified>
</cp:coreProperties>
</file>